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S.C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Lenita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Lavratti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Aluno(a):_______________________________________________________________________. </w:t>
      </w:r>
      <w:r w:rsidR="001A13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º ANO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0C1" w:rsidRDefault="004F10C1" w:rsidP="004F1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Atividades para serem realizadas do dia </w:t>
      </w:r>
      <w:r w:rsidR="00F335BE">
        <w:rPr>
          <w:rFonts w:ascii="Times New Roman" w:hAnsi="Times New Roman" w:cs="Times New Roman"/>
          <w:b/>
          <w:sz w:val="28"/>
          <w:szCs w:val="28"/>
        </w:rPr>
        <w:t>08/06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745889">
        <w:rPr>
          <w:rFonts w:ascii="Times New Roman" w:hAnsi="Times New Roman" w:cs="Times New Roman"/>
          <w:b/>
          <w:sz w:val="28"/>
          <w:szCs w:val="28"/>
        </w:rPr>
        <w:t>25</w:t>
      </w:r>
      <w:r w:rsidR="00F335BE">
        <w:rPr>
          <w:rFonts w:ascii="Times New Roman" w:hAnsi="Times New Roman" w:cs="Times New Roman"/>
          <w:b/>
          <w:sz w:val="28"/>
          <w:szCs w:val="28"/>
        </w:rPr>
        <w:t>/06</w:t>
      </w:r>
    </w:p>
    <w:p w:rsidR="004F10C1" w:rsidRDefault="004F10C1" w:rsidP="004F10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C1" w:rsidRDefault="004F10C1" w:rsidP="004F10C1">
      <w:pPr>
        <w:spacing w:line="240" w:lineRule="auto"/>
        <w:jc w:val="center"/>
        <w:rPr>
          <w:rFonts w:ascii="Bookman Old Style" w:hAnsi="Bookman Old Style" w:cs="Times New Roman"/>
          <w:b/>
          <w:sz w:val="48"/>
          <w:szCs w:val="48"/>
          <w:u w:val="single"/>
        </w:rPr>
      </w:pPr>
      <w:r>
        <w:rPr>
          <w:rFonts w:ascii="Bookman Old Style" w:hAnsi="Bookman Old Style" w:cs="Times New Roman"/>
          <w:b/>
          <w:sz w:val="48"/>
          <w:szCs w:val="48"/>
          <w:u w:val="single"/>
        </w:rPr>
        <w:t>ATIVIDADE DE ARTE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Atividade nº 1: Festas Juninas</w:t>
      </w:r>
    </w:p>
    <w:p w:rsidR="004F10C1" w:rsidRDefault="004F10C1" w:rsidP="004F10C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0C1" w:rsidRPr="00F335BE" w:rsidRDefault="004F10C1" w:rsidP="00F3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>Leia o texto a seguir e faça o que se pede:</w:t>
      </w:r>
    </w:p>
    <w:p w:rsidR="004F10C1" w:rsidRPr="00F335BE" w:rsidRDefault="004F10C1" w:rsidP="00F3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66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As festas juninas são realizadas no mês de junho, para comemorar os dias de Santo Antônio (dia 13), São João (dia 24) e São Pedro (dia 29).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As festas são enfeitadas com bandeirinhas, além da construção da fogueira, onde perto as pessoas dançam a quadrilha, vestidos de caipiras.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 xml:space="preserve">Muita comida típica é servida na festa, como: amendoim, pipoca, pé-de-moleque, cocada, pinhão, quentão e outras guloseimas feitas de milho. O milho é um grão cultivado em nossa região, e é usado na alimentação humana ou animal (na produção de rações). A safra do milho ocorre no mês de junho, facilitando a venda com preços mais baratos, por isso ele é muito comum nas festas juninas. </w:t>
      </w:r>
    </w:p>
    <w:p w:rsidR="004F10C1" w:rsidRPr="00F335BE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>O milho pode ser utilizado em várias receitas, como, por exemplo, canjica, bolo, pamonha e pipoca. O milho não pode faltar em uma festa junina!</w:t>
      </w:r>
    </w:p>
    <w:p w:rsidR="004F10C1" w:rsidRDefault="004F10C1" w:rsidP="00F335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BE">
        <w:rPr>
          <w:rFonts w:ascii="Times New Roman" w:hAnsi="Times New Roman" w:cs="Times New Roman"/>
          <w:sz w:val="24"/>
          <w:szCs w:val="24"/>
        </w:rPr>
        <w:tab/>
        <w:t xml:space="preserve">Como não podemos comemorar a festa junina atualmente, </w:t>
      </w:r>
      <w:r w:rsidRPr="00F335BE">
        <w:rPr>
          <w:rFonts w:ascii="Times New Roman" w:hAnsi="Times New Roman" w:cs="Times New Roman"/>
          <w:b/>
          <w:sz w:val="24"/>
          <w:szCs w:val="24"/>
        </w:rPr>
        <w:t>desenhe</w:t>
      </w:r>
      <w:r w:rsidRPr="00F335BE">
        <w:rPr>
          <w:rFonts w:ascii="Times New Roman" w:hAnsi="Times New Roman" w:cs="Times New Roman"/>
          <w:sz w:val="24"/>
          <w:szCs w:val="24"/>
        </w:rPr>
        <w:t xml:space="preserve"> uma espiga de milho em uma folha sulfite ou atrás desta folha. Em seguida, cole grãos de milho ou pipoca na espiga de milho e palha seca em volta dele. Se você não possuir tais materiais, seja criativo fazendo colagem com papel ou outros materiais parecidos. Seguem figuras de milho para você inspirar-se!</w:t>
      </w:r>
      <w:r w:rsidR="00F335BE" w:rsidRPr="00F335BE">
        <w:rPr>
          <w:rFonts w:ascii="Times New Roman" w:hAnsi="Times New Roman" w:cs="Times New Roman"/>
          <w:sz w:val="24"/>
          <w:szCs w:val="24"/>
        </w:rPr>
        <w:t xml:space="preserve"> Não esqueça de colocar o nome e a turma. Seja criativo!</w:t>
      </w:r>
    </w:p>
    <w:p w:rsidR="00F335BE" w:rsidRDefault="00F335BE" w:rsidP="00F3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BE" w:rsidRPr="00F335BE" w:rsidRDefault="00F335BE" w:rsidP="00F3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0C1" w:rsidRPr="004F10C1" w:rsidRDefault="004F10C1" w:rsidP="00F33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74764" cy="1781819"/>
            <wp:effectExtent l="0" t="0" r="0" b="0"/>
            <wp:docPr id="1" name="Imagem 0" descr="um-sabugo-de-mi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-sabugo-de-milh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426" cy="17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0C1">
        <w:t xml:space="preserve"> </w:t>
      </w:r>
      <w:r w:rsidR="00F335BE"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466850" cy="1855087"/>
            <wp:effectExtent l="19050" t="0" r="0" b="0"/>
            <wp:docPr id="3" name="Imagem 3" descr="A LENDA DO MILHO | Festa junina maternal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ENDA DO MILHO | Festa junina maternal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8326" cy="18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0C1">
        <w:t xml:space="preserve"> </w:t>
      </w:r>
      <w:r w:rsidR="00F335BE">
        <w:rPr>
          <w:noProof/>
          <w:lang w:eastAsia="pt-BR"/>
        </w:rPr>
        <w:t xml:space="preserve">                       </w:t>
      </w:r>
      <w:r>
        <w:rPr>
          <w:noProof/>
          <w:lang w:eastAsia="pt-BR"/>
        </w:rPr>
        <w:drawing>
          <wp:inline distT="0" distB="0" distL="0" distR="0">
            <wp:extent cx="1695450" cy="1853637"/>
            <wp:effectExtent l="19050" t="0" r="0" b="0"/>
            <wp:docPr id="9" name="Imagem 9" descr="Milho :: Fotos 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ho :: Fotos 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1" cy="185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0C1" w:rsidRPr="004F10C1" w:rsidSect="004F1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C1"/>
    <w:rsid w:val="001A130F"/>
    <w:rsid w:val="00433166"/>
    <w:rsid w:val="004F10C1"/>
    <w:rsid w:val="00745889"/>
    <w:rsid w:val="00C36046"/>
    <w:rsid w:val="00CD7806"/>
    <w:rsid w:val="00D2167B"/>
    <w:rsid w:val="00F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CB194-B543-4059-93DC-131C484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Admin</cp:lastModifiedBy>
  <cp:revision>2</cp:revision>
  <dcterms:created xsi:type="dcterms:W3CDTF">2020-06-08T14:05:00Z</dcterms:created>
  <dcterms:modified xsi:type="dcterms:W3CDTF">2020-06-08T14:05:00Z</dcterms:modified>
</cp:coreProperties>
</file>